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C550" w14:textId="0966B4AA" w:rsidR="0019458C" w:rsidRPr="000F481A" w:rsidRDefault="000F481A" w:rsidP="000F481A">
      <w:pPr>
        <w:jc w:val="both"/>
        <w:rPr>
          <w:rFonts w:ascii="Arial" w:hAnsi="Arial" w:cs="Arial"/>
        </w:rPr>
      </w:pPr>
      <w:r w:rsidRPr="000F481A">
        <w:rPr>
          <w:rFonts w:ascii="Arial" w:hAnsi="Arial" w:cs="Arial"/>
          <w:b/>
          <w:sz w:val="28"/>
          <w:szCs w:val="28"/>
        </w:rPr>
        <w:t>SE SOLICITA COTIZACION PARA LA REALIZACION DE</w:t>
      </w:r>
      <w:r w:rsidR="00404609">
        <w:rPr>
          <w:rFonts w:ascii="Arial" w:hAnsi="Arial" w:cs="Arial"/>
          <w:b/>
          <w:sz w:val="28"/>
          <w:szCs w:val="28"/>
        </w:rPr>
        <w:t xml:space="preserve"> </w:t>
      </w:r>
      <w:r w:rsidRPr="000F481A">
        <w:rPr>
          <w:rFonts w:ascii="Arial" w:hAnsi="Arial" w:cs="Arial"/>
          <w:b/>
          <w:sz w:val="28"/>
          <w:szCs w:val="28"/>
        </w:rPr>
        <w:t>L</w:t>
      </w:r>
      <w:r w:rsidR="00404609">
        <w:rPr>
          <w:rFonts w:ascii="Arial" w:hAnsi="Arial" w:cs="Arial"/>
          <w:b/>
          <w:sz w:val="28"/>
          <w:szCs w:val="28"/>
        </w:rPr>
        <w:t>OS</w:t>
      </w:r>
      <w:r w:rsidRPr="000F481A">
        <w:rPr>
          <w:rFonts w:ascii="Arial" w:hAnsi="Arial" w:cs="Arial"/>
          <w:b/>
          <w:sz w:val="28"/>
          <w:szCs w:val="28"/>
        </w:rPr>
        <w:t xml:space="preserve"> SIGUIENTE</w:t>
      </w:r>
      <w:r w:rsidR="00404609">
        <w:rPr>
          <w:rFonts w:ascii="Arial" w:hAnsi="Arial" w:cs="Arial"/>
          <w:b/>
          <w:sz w:val="28"/>
          <w:szCs w:val="28"/>
        </w:rPr>
        <w:t>S</w:t>
      </w:r>
      <w:r w:rsidRPr="000F481A">
        <w:rPr>
          <w:rFonts w:ascii="Arial" w:hAnsi="Arial" w:cs="Arial"/>
          <w:b/>
          <w:sz w:val="28"/>
          <w:szCs w:val="28"/>
        </w:rPr>
        <w:t xml:space="preserve"> TRABAJO</w:t>
      </w:r>
      <w:r w:rsidRPr="000F481A">
        <w:rPr>
          <w:rFonts w:ascii="Arial" w:hAnsi="Arial" w:cs="Arial"/>
        </w:rPr>
        <w:t>:</w:t>
      </w:r>
    </w:p>
    <w:p w14:paraId="7CA016D8" w14:textId="3EC288BB" w:rsidR="00A7179E" w:rsidRDefault="000F481A" w:rsidP="000F481A">
      <w:pPr>
        <w:jc w:val="both"/>
        <w:rPr>
          <w:rFonts w:ascii="Arial" w:hAnsi="Arial" w:cs="Arial"/>
          <w:sz w:val="28"/>
          <w:szCs w:val="28"/>
        </w:rPr>
      </w:pPr>
      <w:r w:rsidRPr="000F481A">
        <w:rPr>
          <w:rFonts w:ascii="Arial" w:hAnsi="Arial" w:cs="Arial"/>
          <w:b/>
          <w:sz w:val="28"/>
          <w:szCs w:val="28"/>
        </w:rPr>
        <w:t>REACONDICIONAMIENTO DE HABITACON DONDE SE ENCUENTRA INSTALADO UN INSTRUMENTO DE MEDICION: (INSTRUMENTO DOBSON</w:t>
      </w:r>
      <w:r w:rsidRPr="000F481A">
        <w:rPr>
          <w:rFonts w:ascii="Arial" w:hAnsi="Arial" w:cs="Arial"/>
          <w:sz w:val="28"/>
          <w:szCs w:val="28"/>
        </w:rPr>
        <w:t>)</w:t>
      </w:r>
    </w:p>
    <w:p w14:paraId="54064710" w14:textId="77777777" w:rsidR="00404609" w:rsidRDefault="00404609" w:rsidP="00404609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48044D3E" w14:textId="4759DABA" w:rsidR="00404609" w:rsidRPr="00404609" w:rsidRDefault="00404609" w:rsidP="00404609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404609">
        <w:rPr>
          <w:rFonts w:ascii="Arial" w:hAnsi="Arial" w:cs="Arial"/>
          <w:b/>
          <w:sz w:val="28"/>
          <w:szCs w:val="28"/>
        </w:rPr>
        <w:t xml:space="preserve">LA ESTACION METEOROLOGICA SE ENCUENTRA EN EL AEROPUERTO INTERNACIONAL </w:t>
      </w:r>
      <w:r>
        <w:rPr>
          <w:rFonts w:ascii="Arial" w:hAnsi="Arial" w:cs="Arial"/>
          <w:b/>
          <w:sz w:val="28"/>
          <w:szCs w:val="28"/>
        </w:rPr>
        <w:t>“</w:t>
      </w:r>
      <w:r w:rsidRPr="00404609">
        <w:rPr>
          <w:rFonts w:ascii="Arial" w:hAnsi="Arial" w:cs="Arial"/>
          <w:b/>
          <w:sz w:val="28"/>
          <w:szCs w:val="28"/>
        </w:rPr>
        <w:t xml:space="preserve">NUEVA HESPERIDES”, </w:t>
      </w:r>
      <w:r>
        <w:rPr>
          <w:rFonts w:ascii="Arial" w:hAnsi="Arial" w:cs="Arial"/>
          <w:b/>
          <w:sz w:val="28"/>
          <w:szCs w:val="28"/>
        </w:rPr>
        <w:t xml:space="preserve">EN EL DEPARTAMENTO DE </w:t>
      </w:r>
      <w:r w:rsidRPr="00404609">
        <w:rPr>
          <w:rFonts w:ascii="Arial" w:hAnsi="Arial" w:cs="Arial"/>
          <w:b/>
          <w:sz w:val="28"/>
          <w:szCs w:val="28"/>
        </w:rPr>
        <w:t>SALTO</w:t>
      </w:r>
    </w:p>
    <w:p w14:paraId="4DB6329C" w14:textId="68CC8E48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El instrumento se encuentra instalada sobre una mesa a 1,50 </w:t>
      </w:r>
      <w:proofErr w:type="spellStart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mts</w:t>
      </w:r>
      <w:proofErr w:type="spellEnd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. del suelo.</w:t>
      </w:r>
    </w:p>
    <w:p w14:paraId="253A8021" w14:textId="3DAE712B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Para utilizarlo para </w:t>
      </w:r>
      <w:r w:rsidR="004046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poder </w:t>
      </w: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realizar las mediciones debe recibir energía del espectro electromagnético, por esto, sobre el mismo un sector de ese techo debe abrirse.</w:t>
      </w:r>
    </w:p>
    <w:p w14:paraId="50523559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455459FC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El techo móvil son dos chapas con espumaplast (gruesa) entre ambas, cuyo movimiento es por rieles, carriles o similar con rodamientos impulsados por un motor eléctrico.</w:t>
      </w:r>
    </w:p>
    <w:p w14:paraId="500CFFF2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214C51F0" w14:textId="77777777" w:rsidR="00404609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Se necesita cambiar totalmente la estructura de techo de chapa, renovar los rieles o carrieles, los rodamientos y volver ajustarlos a la estructura de la pared o techo. </w:t>
      </w:r>
    </w:p>
    <w:p w14:paraId="257FF01D" w14:textId="77777777" w:rsidR="00404609" w:rsidRDefault="00404609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1DC3DA3B" w14:textId="437789DC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Revocar</w:t>
      </w:r>
      <w:r w:rsidR="007C28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,</w:t>
      </w: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pintar</w:t>
      </w:r>
      <w:r w:rsidR="007C28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e impermeabilizar</w:t>
      </w:r>
      <w:bookmarkStart w:id="0" w:name="_GoBack"/>
      <w:bookmarkEnd w:id="0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la estructura reparada.</w:t>
      </w:r>
    </w:p>
    <w:p w14:paraId="3961CEE4" w14:textId="784AC8FB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680D4250" w14:textId="6270C148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Los interesados en participar a este llamado, previamente deberán comunicarse </w:t>
      </w:r>
      <w:proofErr w:type="spellStart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via</w:t>
      </w:r>
      <w:proofErr w:type="spellEnd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mail a: </w:t>
      </w:r>
      <w:hyperlink r:id="rId4" w:history="1">
        <w:r w:rsidR="00404609" w:rsidRPr="00743C6D">
          <w:rPr>
            <w:rStyle w:val="Hipervnculo"/>
            <w:rFonts w:ascii="Arial" w:eastAsia="Times New Roman" w:hAnsi="Arial" w:cs="Arial"/>
            <w:sz w:val="28"/>
            <w:szCs w:val="28"/>
            <w:lang w:eastAsia="es-UY"/>
          </w:rPr>
          <w:t>s.arizcorreta@inumet.gub.uy</w:t>
        </w:r>
      </w:hyperlink>
      <w:r w:rsidR="004046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</w:t>
      </w: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para coordinar </w:t>
      </w:r>
      <w:proofErr w:type="spellStart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dia</w:t>
      </w:r>
      <w:proofErr w:type="spellEnd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y hora de visita del lugar en cuestión o </w:t>
      </w:r>
      <w:r w:rsidR="004046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por e</w:t>
      </w: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l Tel: </w:t>
      </w:r>
      <w:r w:rsidR="00404609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47334888</w:t>
      </w:r>
    </w:p>
    <w:p w14:paraId="4E3FA7BC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29506BE7" w14:textId="6BF162EA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El proveedor deber estar registrado en el RUPE, debe ser proveedor del estado.</w:t>
      </w:r>
    </w:p>
    <w:p w14:paraId="266C96D5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7F448D51" w14:textId="3A494E5F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El pago se realizará mediante la modalidad SIIF, crédito 90 </w:t>
      </w:r>
      <w:proofErr w:type="spellStart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dias</w:t>
      </w:r>
      <w:proofErr w:type="spellEnd"/>
      <w:r w:rsidRPr="000F481A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.</w:t>
      </w:r>
    </w:p>
    <w:p w14:paraId="7A11F1EA" w14:textId="77777777" w:rsidR="000F481A" w:rsidRPr="000F481A" w:rsidRDefault="000F481A" w:rsidP="000F4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14:paraId="0F077B0F" w14:textId="26ADB726" w:rsidR="002013D0" w:rsidRPr="000F481A" w:rsidRDefault="002013D0" w:rsidP="000F481A">
      <w:pPr>
        <w:pStyle w:val="Sinespaciado"/>
        <w:rPr>
          <w:sz w:val="28"/>
          <w:szCs w:val="28"/>
        </w:rPr>
      </w:pPr>
    </w:p>
    <w:sectPr w:rsidR="002013D0" w:rsidRPr="000F4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E"/>
    <w:rsid w:val="000F481A"/>
    <w:rsid w:val="0019458C"/>
    <w:rsid w:val="002013D0"/>
    <w:rsid w:val="00346DE0"/>
    <w:rsid w:val="00404609"/>
    <w:rsid w:val="007C2809"/>
    <w:rsid w:val="00A7179E"/>
    <w:rsid w:val="00B15921"/>
    <w:rsid w:val="00C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F51"/>
  <w15:chartTrackingRefBased/>
  <w15:docId w15:val="{063932A5-EABE-42A2-B1CF-77D1300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7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0460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rizcorreta@inumet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Perera</dc:creator>
  <cp:keywords/>
  <dc:description/>
  <cp:lastModifiedBy>meteo</cp:lastModifiedBy>
  <cp:revision>3</cp:revision>
  <cp:lastPrinted>2022-04-29T13:21:00Z</cp:lastPrinted>
  <dcterms:created xsi:type="dcterms:W3CDTF">2022-04-29T13:12:00Z</dcterms:created>
  <dcterms:modified xsi:type="dcterms:W3CDTF">2022-04-29T13:57:00Z</dcterms:modified>
</cp:coreProperties>
</file>