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64" w:rsidRPr="00100964" w:rsidRDefault="00100964" w:rsidP="00100964">
      <w:pPr>
        <w:jc w:val="center"/>
        <w:rPr>
          <w:b/>
        </w:rPr>
      </w:pPr>
      <w:r w:rsidRPr="00100964">
        <w:rPr>
          <w:b/>
        </w:rPr>
        <w:t xml:space="preserve">Edición de videos </w:t>
      </w:r>
      <w:proofErr w:type="spellStart"/>
      <w:r w:rsidRPr="00100964">
        <w:rPr>
          <w:b/>
        </w:rPr>
        <w:t>Sounds</w:t>
      </w:r>
      <w:proofErr w:type="spellEnd"/>
      <w:r w:rsidRPr="00100964">
        <w:rPr>
          <w:b/>
        </w:rPr>
        <w:t xml:space="preserve"> </w:t>
      </w:r>
      <w:proofErr w:type="spellStart"/>
      <w:r w:rsidRPr="00100964">
        <w:rPr>
          <w:b/>
        </w:rPr>
        <w:t>from</w:t>
      </w:r>
      <w:proofErr w:type="spellEnd"/>
      <w:r w:rsidRPr="00100964">
        <w:rPr>
          <w:b/>
        </w:rPr>
        <w:t xml:space="preserve"> Uruguay:</w:t>
      </w:r>
    </w:p>
    <w:p w:rsidR="00100964" w:rsidRPr="00100964" w:rsidRDefault="00100964" w:rsidP="00100964">
      <w:r>
        <w:t>Cotizar edición de 11 videos a partir de videoclips o registros en vivo de artistas y bandas musicales:</w:t>
      </w:r>
      <w:r w:rsidRPr="00100964">
        <w:t> </w:t>
      </w:r>
    </w:p>
    <w:p w:rsidR="00100964" w:rsidRDefault="00100964" w:rsidP="00100964">
      <w:r w:rsidRPr="00100964">
        <w:rPr>
          <w:b/>
          <w:bCs/>
        </w:rPr>
        <w:t xml:space="preserve">- 1 video general </w:t>
      </w:r>
      <w:r>
        <w:rPr>
          <w:b/>
          <w:bCs/>
        </w:rPr>
        <w:t>a partir de los videos de entr</w:t>
      </w:r>
      <w:r w:rsidRPr="00100964">
        <w:t>e 20 y 30 bandas</w:t>
      </w:r>
      <w:r>
        <w:t>. Duración:</w:t>
      </w:r>
      <w:r w:rsidRPr="00100964">
        <w:t xml:space="preserve"> no más de un minuto</w:t>
      </w:r>
      <w:r>
        <w:t xml:space="preserve"> o un minuto y medio</w:t>
      </w:r>
      <w:r w:rsidRPr="00100964">
        <w:t>.</w:t>
      </w:r>
      <w:r>
        <w:t xml:space="preserve"> </w:t>
      </w:r>
      <w:bookmarkStart w:id="0" w:name="_GoBack"/>
      <w:bookmarkEnd w:id="0"/>
    </w:p>
    <w:p w:rsidR="00100964" w:rsidRPr="00100964" w:rsidRDefault="00100964" w:rsidP="00100964">
      <w:r w:rsidRPr="00100964">
        <w:rPr>
          <w:b/>
          <w:bCs/>
        </w:rPr>
        <w:t>- 1</w:t>
      </w:r>
      <w:r>
        <w:rPr>
          <w:b/>
          <w:bCs/>
        </w:rPr>
        <w:t>0, 1 por</w:t>
      </w:r>
      <w:r w:rsidRPr="00100964">
        <w:rPr>
          <w:b/>
          <w:bCs/>
        </w:rPr>
        <w:t xml:space="preserve"> género musical </w:t>
      </w:r>
      <w:r w:rsidRPr="00100964">
        <w:t>de no más de 45 segundos de duración</w:t>
      </w:r>
      <w:r>
        <w:t xml:space="preserve"> cada uno</w:t>
      </w:r>
      <w:r w:rsidRPr="00100964">
        <w:t>.</w:t>
      </w:r>
    </w:p>
    <w:p w:rsidR="00100964" w:rsidRPr="00100964" w:rsidRDefault="00100964" w:rsidP="00100964">
      <w:r w:rsidRPr="00100964">
        <w:rPr>
          <w:b/>
          <w:bCs/>
        </w:rPr>
        <w:t>Importante: </w:t>
      </w:r>
    </w:p>
    <w:p w:rsidR="00100964" w:rsidRDefault="00100964" w:rsidP="00100964">
      <w:r w:rsidRPr="00100964">
        <w:t>Los videos se harán editando </w:t>
      </w:r>
      <w:r w:rsidRPr="00100964">
        <w:rPr>
          <w:i/>
          <w:iCs/>
        </w:rPr>
        <w:t>videos que las bandas ya tienen</w:t>
      </w:r>
      <w:r w:rsidRPr="00100964">
        <w:t> </w:t>
      </w:r>
      <w:r>
        <w:t>y proveerán para estos fines</w:t>
      </w:r>
      <w:r w:rsidRPr="00100964">
        <w:t>.</w:t>
      </w:r>
    </w:p>
    <w:p w:rsidR="00100964" w:rsidRDefault="00100964" w:rsidP="00100964">
      <w:r>
        <w:t>Audio: músicas de los videos que se editen.</w:t>
      </w:r>
    </w:p>
    <w:p w:rsidR="00100964" w:rsidRDefault="00100964" w:rsidP="00100964">
      <w:r>
        <w:t>Locución: no.</w:t>
      </w:r>
    </w:p>
    <w:p w:rsidR="00100964" w:rsidRDefault="00100964" w:rsidP="00100964">
      <w:r>
        <w:t>Subtítulos: si, en español e inglés, que proveerá la institución.</w:t>
      </w:r>
    </w:p>
    <w:p w:rsidR="00100964" w:rsidRPr="00100964" w:rsidRDefault="00100964" w:rsidP="00100964">
      <w:r>
        <w:t>Gráfica: si, placas de comienzo y cierre a partir de elementos gráficos que proveerá la institución.</w:t>
      </w:r>
    </w:p>
    <w:p w:rsidR="00100964" w:rsidRPr="00100964" w:rsidRDefault="00100964" w:rsidP="00100964"/>
    <w:p w:rsidR="0096242B" w:rsidRDefault="0096242B"/>
    <w:sectPr w:rsidR="00962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64"/>
    <w:rsid w:val="00100964"/>
    <w:rsid w:val="0096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2017-10-18T14:48:00Z</dcterms:created>
  <dcterms:modified xsi:type="dcterms:W3CDTF">2017-10-18T14:52:00Z</dcterms:modified>
</cp:coreProperties>
</file>