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18" w:rsidRPr="00B91718" w:rsidRDefault="00B91718" w:rsidP="00B9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MX" w:eastAsia="es-ES"/>
        </w:rPr>
      </w:pPr>
      <w:r w:rsidRPr="00B91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MX" w:eastAsia="es-ES"/>
        </w:rPr>
        <w:t xml:space="preserve">Consulta realizada por la empresa </w:t>
      </w:r>
      <w:proofErr w:type="spellStart"/>
      <w:r w:rsidRPr="00B91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MX" w:eastAsia="es-ES"/>
        </w:rPr>
        <w:t>Tecnica</w:t>
      </w:r>
      <w:proofErr w:type="spellEnd"/>
      <w:r w:rsidRPr="00B91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MX" w:eastAsia="es-ES"/>
        </w:rPr>
        <w:t xml:space="preserve"> del Plata: 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proofErr w:type="spell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Dra</w:t>
      </w:r>
      <w:proofErr w:type="spell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Rossana Basso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Somos los representantes de </w:t>
      </w:r>
      <w:proofErr w:type="spell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Whatman</w:t>
      </w:r>
      <w:proofErr w:type="spell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en Uruguay.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Tengo la siguiente duda.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El ítem 99 dice tarjetas almacenadoras </w:t>
      </w:r>
      <w:proofErr w:type="spell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Whatman</w:t>
      </w:r>
      <w:proofErr w:type="spell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903. Tenemos </w:t>
      </w:r>
      <w:proofErr w:type="spellStart"/>
      <w:proofErr w:type="gram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mas</w:t>
      </w:r>
      <w:proofErr w:type="spellEnd"/>
      <w:proofErr w:type="gram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de una opción.</w:t>
      </w:r>
    </w:p>
    <w:p w:rsid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Quien puede informarme algo </w:t>
      </w:r>
      <w:proofErr w:type="spell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mas</w:t>
      </w:r>
      <w:proofErr w:type="spell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de este </w:t>
      </w:r>
      <w:proofErr w:type="gram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ítem.?</w:t>
      </w:r>
      <w:proofErr w:type="gram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Tal vez el código del producto.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bookmarkStart w:id="0" w:name="_GoBack"/>
      <w:bookmarkEnd w:id="0"/>
    </w:p>
    <w:p w:rsid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Desde ya muchas gracias.</w:t>
      </w:r>
    </w:p>
    <w:p w:rsidR="00B91718" w:rsidRDefault="00B91718" w:rsidP="00B9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MX" w:eastAsia="es-ES"/>
        </w:rPr>
      </w:pPr>
      <w:r w:rsidRPr="00B917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s-MX" w:eastAsia="es-ES"/>
        </w:rPr>
        <w:t>Respuesta del Departamento Laboratorio de Química y Toxicología: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1718">
        <w:rPr>
          <w:rFonts w:ascii="Times New Roman" w:eastAsia="Times New Roman" w:hAnsi="Times New Roman" w:cs="Times New Roman"/>
          <w:sz w:val="24"/>
          <w:szCs w:val="24"/>
          <w:lang w:eastAsia="es-ES"/>
        </w:rPr>
        <w:t>Estimados: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El ítem 99 dice tarjetas almacenadoras </w:t>
      </w:r>
      <w:proofErr w:type="spell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Whatman</w:t>
      </w:r>
      <w:proofErr w:type="spell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903. Tenemos </w:t>
      </w:r>
      <w:proofErr w:type="spellStart"/>
      <w:proofErr w:type="gram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mas</w:t>
      </w:r>
      <w:proofErr w:type="spellEnd"/>
      <w:proofErr w:type="gram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de una opción.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Tarjetas con 5 círculos para 75-80 </w:t>
      </w:r>
      <w:proofErr w:type="spellStart"/>
      <w:r w:rsidRPr="00B91718">
        <w:rPr>
          <w:rFonts w:ascii="Times New Roman" w:eastAsia="Times New Roman" w:hAnsi="Times New Roman" w:cs="Times New Roman"/>
          <w:sz w:val="24"/>
          <w:szCs w:val="24"/>
          <w:lang w:eastAsia="es-ES"/>
        </w:rPr>
        <w:t>uL</w:t>
      </w:r>
      <w:proofErr w:type="spellEnd"/>
      <w:r w:rsidRPr="00B917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muestra.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Saludos</w:t>
      </w: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</w:p>
    <w:p w:rsidR="00B91718" w:rsidRPr="00B91718" w:rsidRDefault="00B91718" w:rsidP="00B91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Q.F. </w:t>
      </w:r>
      <w:proofErr w:type="spell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Noriko</w:t>
      </w:r>
      <w:proofErr w:type="spell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 xml:space="preserve"> </w:t>
      </w:r>
      <w:proofErr w:type="spellStart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t>Hikichi</w:t>
      </w:r>
      <w:proofErr w:type="spellEnd"/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br/>
        <w:t>Directora de Departamento</w:t>
      </w: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br/>
        <w:t>Depto. Laboratorio de Química y Toxicología</w:t>
      </w:r>
      <w:r w:rsidRPr="00B9171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  <w:br/>
        <w:t>Instituto Técnico Forense - Poder Judicial</w:t>
      </w:r>
    </w:p>
    <w:p w:rsidR="00B91718" w:rsidRPr="00B91718" w:rsidRDefault="00B91718" w:rsidP="00B9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</w:pPr>
    </w:p>
    <w:p w:rsidR="00B91718" w:rsidRDefault="00B91718" w:rsidP="00B9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</w:p>
    <w:p w:rsidR="00B91718" w:rsidRPr="00B91718" w:rsidRDefault="00B91718" w:rsidP="00B91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33DC" w:rsidRDefault="004C33DC"/>
    <w:sectPr w:rsidR="004C3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E"/>
    <w:rsid w:val="0002242E"/>
    <w:rsid w:val="004C33DC"/>
    <w:rsid w:val="00B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inventario</dc:creator>
  <cp:keywords/>
  <dc:description/>
  <cp:lastModifiedBy>inventario</cp:lastModifiedBy>
  <cp:revision>2</cp:revision>
  <dcterms:created xsi:type="dcterms:W3CDTF">2020-03-11T20:21:00Z</dcterms:created>
  <dcterms:modified xsi:type="dcterms:W3CDTF">2020-03-11T20:24:00Z</dcterms:modified>
</cp:coreProperties>
</file>